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2DC9" w14:textId="77777777" w:rsidR="006F4197" w:rsidRPr="008E051F" w:rsidRDefault="008E051F" w:rsidP="008E051F">
      <w:pPr>
        <w:numPr>
          <w:ilvl w:val="0"/>
          <w:numId w:val="1"/>
        </w:numPr>
        <w:rPr>
          <w:b/>
          <w:u w:val="single"/>
        </w:rPr>
      </w:pPr>
      <w:r w:rsidRPr="008E051F">
        <w:rPr>
          <w:b/>
          <w:u w:val="single"/>
        </w:rPr>
        <w:t>What are problem “behaviors” that are hindering optimal performance for an individual or a team?</w:t>
      </w:r>
    </w:p>
    <w:p w14:paraId="452C4831" w14:textId="77777777" w:rsidR="006F4197" w:rsidRPr="008E051F" w:rsidRDefault="008E051F" w:rsidP="008E051F">
      <w:pPr>
        <w:numPr>
          <w:ilvl w:val="1"/>
          <w:numId w:val="1"/>
        </w:numPr>
      </w:pPr>
      <w:r w:rsidRPr="008E051F">
        <w:t>Resistance to change</w:t>
      </w:r>
    </w:p>
    <w:p w14:paraId="4EDA6747" w14:textId="77777777" w:rsidR="006F4197" w:rsidRPr="008E051F" w:rsidRDefault="008E051F" w:rsidP="008E051F">
      <w:pPr>
        <w:numPr>
          <w:ilvl w:val="1"/>
          <w:numId w:val="1"/>
        </w:numPr>
      </w:pPr>
      <w:r w:rsidRPr="008E051F">
        <w:t>Underperformance</w:t>
      </w:r>
    </w:p>
    <w:p w14:paraId="2BB8E2B7" w14:textId="77777777" w:rsidR="006F4197" w:rsidRPr="008E051F" w:rsidRDefault="008E051F" w:rsidP="008E051F">
      <w:pPr>
        <w:numPr>
          <w:ilvl w:val="1"/>
          <w:numId w:val="1"/>
        </w:numPr>
      </w:pPr>
      <w:r w:rsidRPr="008E051F">
        <w:t>Team disagreements</w:t>
      </w:r>
    </w:p>
    <w:p w14:paraId="6EDE4ABD" w14:textId="77777777" w:rsidR="006F4197" w:rsidRDefault="008E051F" w:rsidP="008E051F">
      <w:pPr>
        <w:numPr>
          <w:ilvl w:val="1"/>
          <w:numId w:val="1"/>
        </w:numPr>
      </w:pPr>
      <w:r w:rsidRPr="008E051F">
        <w:t>Inter-personal communication/interactions</w:t>
      </w:r>
    </w:p>
    <w:p w14:paraId="60E620B5" w14:textId="77777777" w:rsidR="008E051F" w:rsidRDefault="008E051F" w:rsidP="008E051F"/>
    <w:p w14:paraId="778196E4" w14:textId="77777777" w:rsidR="008E051F" w:rsidRDefault="008E051F" w:rsidP="008E051F"/>
    <w:p w14:paraId="4186B28C" w14:textId="77777777" w:rsidR="008E051F" w:rsidRDefault="008E051F" w:rsidP="008E051F"/>
    <w:p w14:paraId="677C794D" w14:textId="77777777" w:rsidR="008E051F" w:rsidRDefault="008E051F" w:rsidP="008E051F"/>
    <w:p w14:paraId="2D467403" w14:textId="77777777" w:rsidR="008E051F" w:rsidRDefault="008E051F" w:rsidP="008E051F"/>
    <w:p w14:paraId="02DD664B" w14:textId="77777777" w:rsidR="008E051F" w:rsidRDefault="008E051F" w:rsidP="008E051F"/>
    <w:p w14:paraId="02A9FE80" w14:textId="77777777" w:rsidR="008E051F" w:rsidRDefault="008E051F" w:rsidP="008E051F"/>
    <w:p w14:paraId="4E953145" w14:textId="77777777" w:rsidR="008E051F" w:rsidRPr="008E051F" w:rsidRDefault="008E051F" w:rsidP="008E051F"/>
    <w:p w14:paraId="4C8FFA74" w14:textId="77777777" w:rsidR="006F4197" w:rsidRPr="008E051F" w:rsidRDefault="008E051F" w:rsidP="008E051F">
      <w:pPr>
        <w:numPr>
          <w:ilvl w:val="0"/>
          <w:numId w:val="1"/>
        </w:numPr>
        <w:rPr>
          <w:b/>
          <w:u w:val="single"/>
        </w:rPr>
      </w:pPr>
      <w:r w:rsidRPr="008E051F">
        <w:rPr>
          <w:b/>
          <w:u w:val="single"/>
        </w:rPr>
        <w:t>What are PCT tools we can use to assess what the message might be?</w:t>
      </w:r>
    </w:p>
    <w:p w14:paraId="4A8816E5" w14:textId="77777777" w:rsidR="008E051F" w:rsidRDefault="008E051F">
      <w:r>
        <w:br w:type="page"/>
      </w:r>
    </w:p>
    <w:p w14:paraId="61E33877" w14:textId="77777777" w:rsidR="006F4197" w:rsidRPr="008E051F" w:rsidRDefault="008E051F" w:rsidP="008E051F">
      <w:pPr>
        <w:rPr>
          <w:b/>
          <w:u w:val="single"/>
        </w:rPr>
      </w:pPr>
      <w:r w:rsidRPr="008E051F">
        <w:rPr>
          <w:b/>
          <w:u w:val="single"/>
        </w:rPr>
        <w:lastRenderedPageBreak/>
        <w:t>How can we use PBS to improve our work?</w:t>
      </w:r>
    </w:p>
    <w:p w14:paraId="64FA0EEF" w14:textId="77777777" w:rsidR="006F4197" w:rsidRDefault="008E051F" w:rsidP="008E051F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8E051F">
        <w:t>For ourselves</w:t>
      </w:r>
    </w:p>
    <w:p w14:paraId="681BE1A1" w14:textId="77777777" w:rsidR="008E051F" w:rsidRDefault="008E051F" w:rsidP="008E051F"/>
    <w:p w14:paraId="10ABD288" w14:textId="77777777" w:rsidR="008E051F" w:rsidRDefault="008E051F" w:rsidP="008E051F"/>
    <w:p w14:paraId="2AB8543E" w14:textId="77777777" w:rsidR="008E051F" w:rsidRPr="008E051F" w:rsidRDefault="008E051F" w:rsidP="008E051F"/>
    <w:p w14:paraId="7C84A822" w14:textId="77777777" w:rsidR="006F4197" w:rsidRDefault="008E051F" w:rsidP="008E051F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8E051F">
        <w:t>In 1:1 interactions</w:t>
      </w:r>
    </w:p>
    <w:p w14:paraId="083329D9" w14:textId="77777777" w:rsidR="008E051F" w:rsidRDefault="008E051F" w:rsidP="008E051F"/>
    <w:p w14:paraId="2DD9294C" w14:textId="77777777" w:rsidR="008E051F" w:rsidRDefault="008E051F" w:rsidP="008E051F"/>
    <w:p w14:paraId="7F121CAD" w14:textId="77777777" w:rsidR="008E051F" w:rsidRDefault="008E051F" w:rsidP="008E051F"/>
    <w:p w14:paraId="74E31168" w14:textId="77777777" w:rsidR="008E051F" w:rsidRPr="008E051F" w:rsidRDefault="008E051F" w:rsidP="008E051F"/>
    <w:p w14:paraId="461FA6A9" w14:textId="77777777" w:rsidR="006F4197" w:rsidRDefault="008E051F" w:rsidP="008E051F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8E051F">
        <w:t>Within our teams</w:t>
      </w:r>
    </w:p>
    <w:p w14:paraId="4749802E" w14:textId="77777777" w:rsidR="008E051F" w:rsidRDefault="008E051F" w:rsidP="008E051F"/>
    <w:p w14:paraId="69C735EE" w14:textId="77777777" w:rsidR="008E051F" w:rsidRDefault="008E051F" w:rsidP="008E051F"/>
    <w:p w14:paraId="1A6CE7C5" w14:textId="77777777" w:rsidR="008E051F" w:rsidRDefault="008E051F" w:rsidP="008E051F"/>
    <w:p w14:paraId="5F043127" w14:textId="77777777" w:rsidR="008E051F" w:rsidRDefault="008E051F" w:rsidP="008E051F"/>
    <w:p w14:paraId="3EDE9509" w14:textId="77777777" w:rsidR="008E051F" w:rsidRDefault="008E051F" w:rsidP="008E051F"/>
    <w:p w14:paraId="7C085B60" w14:textId="77777777" w:rsidR="008E051F" w:rsidRPr="008E051F" w:rsidRDefault="008E051F" w:rsidP="008E051F"/>
    <w:p w14:paraId="67A65B4C" w14:textId="77777777" w:rsidR="006F4197" w:rsidRDefault="008E051F" w:rsidP="008E051F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8E051F">
        <w:t>Across other areas/departments</w:t>
      </w:r>
    </w:p>
    <w:p w14:paraId="74096253" w14:textId="77777777" w:rsidR="008E051F" w:rsidRDefault="008E051F" w:rsidP="008E051F"/>
    <w:p w14:paraId="270E03B0" w14:textId="77777777" w:rsidR="008E051F" w:rsidRDefault="008E051F" w:rsidP="008E051F"/>
    <w:p w14:paraId="5FB04264" w14:textId="77777777" w:rsidR="008E051F" w:rsidRDefault="008E051F" w:rsidP="008E051F"/>
    <w:p w14:paraId="07EFCCCD" w14:textId="77777777" w:rsidR="008E051F" w:rsidRDefault="008E051F" w:rsidP="008E051F"/>
    <w:p w14:paraId="1590791E" w14:textId="77777777" w:rsidR="008E051F" w:rsidRPr="008E051F" w:rsidRDefault="008E051F" w:rsidP="008E051F"/>
    <w:p w14:paraId="6283208E" w14:textId="77777777" w:rsidR="006F4197" w:rsidRPr="008E051F" w:rsidRDefault="008E051F" w:rsidP="008E051F">
      <w:pPr>
        <w:numPr>
          <w:ilvl w:val="1"/>
          <w:numId w:val="2"/>
        </w:numPr>
        <w:tabs>
          <w:tab w:val="clear" w:pos="1440"/>
          <w:tab w:val="num" w:pos="1080"/>
        </w:tabs>
        <w:ind w:left="1080"/>
      </w:pPr>
      <w:r w:rsidRPr="008E051F">
        <w:t>With external partners</w:t>
      </w:r>
    </w:p>
    <w:p w14:paraId="5B84CB50" w14:textId="77777777" w:rsidR="00DE2558" w:rsidRDefault="00AE5EBA"/>
    <w:sectPr w:rsidR="00DE2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63D1B"/>
    <w:multiLevelType w:val="hybridMultilevel"/>
    <w:tmpl w:val="E13A045E"/>
    <w:lvl w:ilvl="0" w:tplc="EE8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064D8">
      <w:start w:val="1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A3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0E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0E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82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A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4B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EC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3DD6BFE"/>
    <w:multiLevelType w:val="hybridMultilevel"/>
    <w:tmpl w:val="9EE40854"/>
    <w:lvl w:ilvl="0" w:tplc="039A6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6D93E">
      <w:start w:val="1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A87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825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88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02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3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2A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51F"/>
    <w:rsid w:val="00117575"/>
    <w:rsid w:val="0038196D"/>
    <w:rsid w:val="005A49A1"/>
    <w:rsid w:val="006F4197"/>
    <w:rsid w:val="008E051F"/>
    <w:rsid w:val="00A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7E07"/>
  <w15:chartTrackingRefBased/>
  <w15:docId w15:val="{B9DBD684-EFC2-4FEA-9255-94A71A3B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5972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934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219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145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088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725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68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054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085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939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276">
          <w:marLeft w:val="108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19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373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Ackerman</dc:creator>
  <cp:keywords/>
  <dc:description/>
  <cp:lastModifiedBy>Tim Moore</cp:lastModifiedBy>
  <cp:revision>2</cp:revision>
  <dcterms:created xsi:type="dcterms:W3CDTF">2022-02-21T18:30:00Z</dcterms:created>
  <dcterms:modified xsi:type="dcterms:W3CDTF">2022-02-21T18:30:00Z</dcterms:modified>
</cp:coreProperties>
</file>